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FAF8" w14:textId="77777777" w:rsidR="0000548F" w:rsidRDefault="00000000">
      <w:pPr>
        <w:spacing w:after="540" w:line="259" w:lineRule="auto"/>
        <w:ind w:left="0" w:firstLine="0"/>
      </w:pPr>
      <w:r>
        <w:rPr>
          <w:b/>
          <w:u w:val="single" w:color="000000"/>
        </w:rPr>
        <w:t>HALVE FINALES MANNEN EN VOUWEN CATEGORIE B ZUID2</w:t>
      </w:r>
    </w:p>
    <w:p w14:paraId="67E4E0B8" w14:textId="77777777" w:rsidR="0000548F" w:rsidRDefault="00000000">
      <w:pPr>
        <w:pStyle w:val="Kop1"/>
        <w:ind w:left="0"/>
      </w:pPr>
      <w:r>
        <w:t>Reserve 3e en 4e klasse</w:t>
      </w:r>
    </w:p>
    <w:p w14:paraId="528DF0DF" w14:textId="77777777" w:rsidR="0000548F" w:rsidRDefault="00000000">
      <w:pPr>
        <w:tabs>
          <w:tab w:val="center" w:pos="2855"/>
          <w:tab w:val="center" w:pos="5990"/>
        </w:tabs>
        <w:ind w:left="-15" w:firstLine="0"/>
      </w:pPr>
      <w:r>
        <w:t>27/29-04-2025</w:t>
      </w:r>
      <w:r>
        <w:tab/>
        <w:t>32191 Sportclub Leeuwen 2</w:t>
      </w:r>
      <w:r>
        <w:tab/>
        <w:t>FC Landgraaf 2</w:t>
      </w:r>
    </w:p>
    <w:p w14:paraId="2A5E88C9" w14:textId="77777777" w:rsidR="0000548F" w:rsidRDefault="00000000">
      <w:pPr>
        <w:tabs>
          <w:tab w:val="center" w:pos="2332"/>
          <w:tab w:val="center" w:pos="6045"/>
        </w:tabs>
        <w:spacing w:after="777"/>
        <w:ind w:left="-15" w:firstLine="0"/>
      </w:pPr>
      <w:r>
        <w:t>27/29-04-2025</w:t>
      </w:r>
      <w:r>
        <w:tab/>
        <w:t>32190 Deurne 2</w:t>
      </w:r>
      <w:r>
        <w:tab/>
        <w:t>FC Schadewijk 3</w:t>
      </w:r>
    </w:p>
    <w:p w14:paraId="07B23E78" w14:textId="77777777" w:rsidR="0000548F" w:rsidRDefault="00000000">
      <w:pPr>
        <w:pStyle w:val="Kop1"/>
        <w:ind w:left="0"/>
      </w:pPr>
      <w:r>
        <w:t>Reserve 5e klasse</w:t>
      </w:r>
    </w:p>
    <w:p w14:paraId="4DC01EBF" w14:textId="77777777" w:rsidR="00CE5B96" w:rsidRDefault="00000000">
      <w:pPr>
        <w:spacing w:after="776"/>
        <w:ind w:left="-5" w:right="1581"/>
      </w:pPr>
      <w:r>
        <w:t>27/29-04-2025</w:t>
      </w:r>
      <w:r>
        <w:tab/>
        <w:t>32192 SVC2000 3</w:t>
      </w:r>
      <w:r>
        <w:tab/>
      </w:r>
      <w:proofErr w:type="spellStart"/>
      <w:r>
        <w:t>Sporting</w:t>
      </w:r>
      <w:proofErr w:type="spellEnd"/>
      <w:r>
        <w:t xml:space="preserve"> Sittard'13 2 </w:t>
      </w:r>
    </w:p>
    <w:p w14:paraId="5C1344F4" w14:textId="7EDF0B44" w:rsidR="0000548F" w:rsidRDefault="00000000">
      <w:pPr>
        <w:spacing w:after="776"/>
        <w:ind w:left="-5" w:right="1581"/>
      </w:pPr>
      <w:r>
        <w:t>27/29-04-2025</w:t>
      </w:r>
      <w:r>
        <w:tab/>
        <w:t>32193 H.B.S.V. 3</w:t>
      </w:r>
      <w:r>
        <w:tab/>
        <w:t>Schijndel/DE WIT 6</w:t>
      </w:r>
    </w:p>
    <w:p w14:paraId="6A4929CB" w14:textId="77777777" w:rsidR="0000548F" w:rsidRDefault="00000000">
      <w:pPr>
        <w:pStyle w:val="Kop1"/>
        <w:ind w:left="0"/>
      </w:pPr>
      <w:r>
        <w:t>Reserve 6e klasse</w:t>
      </w:r>
    </w:p>
    <w:p w14:paraId="13D532D5" w14:textId="77777777" w:rsidR="0000548F" w:rsidRDefault="00000000">
      <w:pPr>
        <w:tabs>
          <w:tab w:val="center" w:pos="2664"/>
          <w:tab w:val="center" w:pos="5690"/>
        </w:tabs>
        <w:ind w:left="-15" w:firstLine="0"/>
      </w:pPr>
      <w:r>
        <w:t>27/29-04-2025</w:t>
      </w:r>
      <w:r>
        <w:tab/>
        <w:t xml:space="preserve">32195 </w:t>
      </w:r>
      <w:proofErr w:type="spellStart"/>
      <w:r>
        <w:t>Geusselt</w:t>
      </w:r>
      <w:proofErr w:type="spellEnd"/>
      <w:r>
        <w:t xml:space="preserve"> Sport 3</w:t>
      </w:r>
      <w:r>
        <w:tab/>
        <w:t>Liessel 3</w:t>
      </w:r>
    </w:p>
    <w:p w14:paraId="750BBFEF" w14:textId="77777777" w:rsidR="0000548F" w:rsidRDefault="00000000">
      <w:pPr>
        <w:tabs>
          <w:tab w:val="center" w:pos="2404"/>
          <w:tab w:val="center" w:pos="5718"/>
        </w:tabs>
        <w:spacing w:after="777"/>
        <w:ind w:left="-15" w:firstLine="0"/>
      </w:pPr>
      <w:r>
        <w:t>27/29-04-2025</w:t>
      </w:r>
      <w:r>
        <w:tab/>
        <w:t>32194 FC Uden 7</w:t>
      </w:r>
      <w:r>
        <w:tab/>
        <w:t>HVCH 15</w:t>
      </w:r>
    </w:p>
    <w:p w14:paraId="5ECF3A9E" w14:textId="77777777" w:rsidR="0000548F" w:rsidRDefault="00000000">
      <w:pPr>
        <w:pStyle w:val="Kop1"/>
        <w:ind w:left="0"/>
      </w:pPr>
      <w:r>
        <w:t xml:space="preserve">Vrouwen 4e </w:t>
      </w:r>
      <w:proofErr w:type="spellStart"/>
      <w:r>
        <w:t>tm</w:t>
      </w:r>
      <w:proofErr w:type="spellEnd"/>
      <w:r>
        <w:t xml:space="preserve"> 6e klasse</w:t>
      </w:r>
    </w:p>
    <w:p w14:paraId="4F08B6E9" w14:textId="77777777" w:rsidR="0000548F" w:rsidRDefault="00000000">
      <w:pPr>
        <w:tabs>
          <w:tab w:val="center" w:pos="3341"/>
          <w:tab w:val="center" w:pos="6265"/>
        </w:tabs>
        <w:ind w:left="-15" w:firstLine="0"/>
      </w:pPr>
      <w:r>
        <w:t>27/29-04-2025</w:t>
      </w:r>
      <w:r>
        <w:tab/>
        <w:t>32197 ST Eindse Boys/</w:t>
      </w:r>
      <w:proofErr w:type="spellStart"/>
      <w:r>
        <w:t>Merefeldia</w:t>
      </w:r>
      <w:proofErr w:type="spellEnd"/>
      <w:r>
        <w:t xml:space="preserve"> VR1</w:t>
      </w:r>
      <w:r>
        <w:tab/>
        <w:t>V.V. Schaesberg VR2</w:t>
      </w:r>
    </w:p>
    <w:p w14:paraId="1C5DD79F" w14:textId="77777777" w:rsidR="0000548F" w:rsidRDefault="00000000">
      <w:pPr>
        <w:tabs>
          <w:tab w:val="center" w:pos="2392"/>
          <w:tab w:val="center" w:pos="6599"/>
        </w:tabs>
        <w:ind w:left="-15" w:firstLine="0"/>
      </w:pPr>
      <w:r>
        <w:t>27/29-04-2025</w:t>
      </w:r>
      <w:r>
        <w:tab/>
        <w:t>32196 SJVV VR1</w:t>
      </w:r>
      <w:r>
        <w:tab/>
        <w:t>ST Volharding/Sambeek VR1</w:t>
      </w:r>
    </w:p>
    <w:sectPr w:rsidR="0000548F">
      <w:pgSz w:w="11904" w:h="16836"/>
      <w:pgMar w:top="1440" w:right="1440" w:bottom="1440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8F"/>
    <w:rsid w:val="0000548F"/>
    <w:rsid w:val="00CE5B96"/>
    <w:rsid w:val="00F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A9F"/>
  <w15:docId w15:val="{95BE6AC8-2ED9-43AC-8E44-869404C3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Marcel</dc:creator>
  <cp:keywords/>
  <cp:lastModifiedBy>Cremers - Maas, Jacqueline</cp:lastModifiedBy>
  <cp:revision>2</cp:revision>
  <dcterms:created xsi:type="dcterms:W3CDTF">2025-03-17T11:21:00Z</dcterms:created>
  <dcterms:modified xsi:type="dcterms:W3CDTF">2025-03-17T11:21:00Z</dcterms:modified>
</cp:coreProperties>
</file>